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94777" w14:textId="6DC4BAF6" w:rsidR="00221443" w:rsidRPr="00552E32" w:rsidRDefault="00221443" w:rsidP="00221443">
      <w:pPr>
        <w:pStyle w:val="Titre2"/>
        <w:ind w:left="360"/>
        <w:rPr>
          <w:rFonts w:ascii="Times New Roman" w:hAnsi="Times New Roman" w:cs="Times New Roman"/>
        </w:rPr>
      </w:pPr>
      <w:bookmarkStart w:id="0" w:name="_Toc99718569"/>
      <w:bookmarkStart w:id="1" w:name="_Toc149119674"/>
      <w:r w:rsidRPr="00221443">
        <w:rPr>
          <w:rFonts w:ascii="Times New Roman" w:hAnsi="Times New Roman" w:cs="Times New Roman"/>
        </w:rPr>
        <w:t xml:space="preserve">Annexe </w:t>
      </w:r>
      <w:r w:rsidR="005E797C">
        <w:rPr>
          <w:rFonts w:ascii="Times New Roman" w:hAnsi="Times New Roman" w:cs="Times New Roman"/>
        </w:rPr>
        <w:t>9</w:t>
      </w:r>
      <w:r w:rsidRPr="00221443">
        <w:rPr>
          <w:rFonts w:ascii="Times New Roman" w:hAnsi="Times New Roman" w:cs="Times New Roman"/>
        </w:rPr>
        <w:t xml:space="preserve"> : </w:t>
      </w:r>
      <w:bookmarkStart w:id="2" w:name="_GoBack"/>
      <w:r w:rsidRPr="00221443">
        <w:rPr>
          <w:rFonts w:ascii="Times New Roman" w:hAnsi="Times New Roman" w:cs="Times New Roman"/>
        </w:rPr>
        <w:t>fiche d’évaluation technique et financière</w:t>
      </w:r>
      <w:bookmarkEnd w:id="0"/>
      <w:bookmarkEnd w:id="1"/>
      <w:r w:rsidRPr="00552E32">
        <w:rPr>
          <w:rFonts w:ascii="Times New Roman" w:hAnsi="Times New Roman" w:cs="Times New Roman"/>
        </w:rPr>
        <w:t xml:space="preserve"> </w:t>
      </w:r>
      <w:bookmarkEnd w:id="2"/>
    </w:p>
    <w:p w14:paraId="7038098D" w14:textId="1CD28DA1" w:rsidR="00221443" w:rsidRDefault="00221443">
      <w:r w:rsidRPr="00221443">
        <w:rPr>
          <w:noProof/>
          <w:lang w:eastAsia="fr-FR"/>
        </w:rPr>
        <w:drawing>
          <wp:inline distT="0" distB="0" distL="0" distR="0" wp14:anchorId="4EE7CD2B" wp14:editId="77BCB0AB">
            <wp:extent cx="5760720" cy="247967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0168E" w14:textId="6FA3C1D6" w:rsidR="00221443" w:rsidRDefault="00221443">
      <w:r w:rsidRPr="00221443">
        <w:rPr>
          <w:noProof/>
          <w:lang w:eastAsia="fr-FR"/>
        </w:rPr>
        <w:drawing>
          <wp:inline distT="0" distB="0" distL="0" distR="0" wp14:anchorId="400F00D1" wp14:editId="4BA76392">
            <wp:extent cx="5760720" cy="255397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01ADC" w14:textId="63AFCD9E" w:rsidR="00221443" w:rsidRDefault="00BC5178">
      <w:r w:rsidRPr="00BC5178">
        <w:rPr>
          <w:noProof/>
          <w:lang w:eastAsia="fr-FR"/>
        </w:rPr>
        <w:drawing>
          <wp:inline distT="0" distB="0" distL="0" distR="0" wp14:anchorId="511F117E" wp14:editId="594914CC">
            <wp:extent cx="5760720" cy="259715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01BBC" w14:textId="3871F773" w:rsidR="00BC5178" w:rsidRDefault="00BC5178">
      <w:r w:rsidRPr="00BC5178">
        <w:rPr>
          <w:noProof/>
          <w:lang w:eastAsia="fr-FR"/>
        </w:rPr>
        <w:lastRenderedPageBreak/>
        <w:drawing>
          <wp:inline distT="0" distB="0" distL="0" distR="0" wp14:anchorId="141F2984" wp14:editId="3607A434">
            <wp:extent cx="5760720" cy="254254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F212C" w14:textId="1A686622" w:rsidR="00BD2B71" w:rsidRDefault="00BD2B71"/>
    <w:p w14:paraId="3222F554" w14:textId="022A5C3B" w:rsidR="00BD2B71" w:rsidRDefault="00BD2B71"/>
    <w:p w14:paraId="2E20E634" w14:textId="77777777" w:rsidR="00BD2B71" w:rsidRDefault="00BD2B71"/>
    <w:sectPr w:rsidR="00BD2B71" w:rsidSect="0028656B">
      <w:headerReference w:type="default" r:id="rId12"/>
      <w:footerReference w:type="even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FE3FB" w14:textId="77777777" w:rsidR="00C312DA" w:rsidRDefault="00C312DA" w:rsidP="00BD2B71">
      <w:pPr>
        <w:spacing w:after="0" w:line="240" w:lineRule="auto"/>
      </w:pPr>
      <w:r>
        <w:separator/>
      </w:r>
    </w:p>
  </w:endnote>
  <w:endnote w:type="continuationSeparator" w:id="0">
    <w:p w14:paraId="06F0246E" w14:textId="77777777" w:rsidR="00C312DA" w:rsidRDefault="00C312DA" w:rsidP="00BD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C727A" w14:textId="77777777" w:rsidR="004E5868" w:rsidRDefault="004E586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  <w:p w14:paraId="31106D4A" w14:textId="77777777" w:rsidR="004E5868" w:rsidRDefault="004E5868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FC43C" w14:textId="77777777" w:rsidR="00C312DA" w:rsidRDefault="00C312DA" w:rsidP="00BD2B71">
      <w:pPr>
        <w:spacing w:after="0" w:line="240" w:lineRule="auto"/>
      </w:pPr>
      <w:r>
        <w:separator/>
      </w:r>
    </w:p>
  </w:footnote>
  <w:footnote w:type="continuationSeparator" w:id="0">
    <w:p w14:paraId="18D28572" w14:textId="77777777" w:rsidR="00C312DA" w:rsidRDefault="00C312DA" w:rsidP="00BD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87A17" w14:textId="18261664" w:rsidR="004E5868" w:rsidRPr="00EC333D" w:rsidRDefault="004E5868" w:rsidP="00E315BD">
    <w:pPr>
      <w:pStyle w:val="En-tte"/>
      <w:tabs>
        <w:tab w:val="left" w:pos="540"/>
      </w:tabs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(%1)"/>
      <w:lvlJc w:val="left"/>
      <w:pPr>
        <w:tabs>
          <w:tab w:val="left" w:pos="1440"/>
        </w:tabs>
        <w:ind w:left="1440" w:hanging="360"/>
      </w:pPr>
      <w:rPr>
        <w:rFonts w:cs="Times New Roman"/>
        <w:spacing w:val="0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  <w:rPr>
        <w:rFonts w:cs="Times New Roman"/>
        <w:spacing w:val="0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  <w:rPr>
        <w:rFonts w:cs="Times New Roman"/>
        <w:spacing w:val="0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  <w:rPr>
        <w:rFonts w:cs="Times New Roman"/>
        <w:spacing w:val="0"/>
      </w:r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  <w:rPr>
        <w:rFonts w:cs="Times New Roman"/>
        <w:spacing w:val="0"/>
      </w:r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  <w:rPr>
        <w:rFonts w:cs="Times New Roman"/>
        <w:spacing w:val="0"/>
      </w:r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  <w:rPr>
        <w:rFonts w:cs="Times New Roman"/>
        <w:spacing w:val="0"/>
      </w:r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  <w:rPr>
        <w:rFonts w:cs="Times New Roman"/>
        <w:spacing w:val="0"/>
      </w:r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  <w:rPr>
        <w:rFonts w:cs="Times New Roman"/>
        <w:spacing w:val="0"/>
      </w:rPr>
    </w:lvl>
  </w:abstractNum>
  <w:abstractNum w:abstractNumId="1" w15:restartNumberingAfterBreak="0">
    <w:nsid w:val="007E1A3F"/>
    <w:multiLevelType w:val="hybridMultilevel"/>
    <w:tmpl w:val="3BF69D46"/>
    <w:lvl w:ilvl="0" w:tplc="19C06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82C5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E84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06B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62A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4A4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CF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28A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76C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484690"/>
    <w:multiLevelType w:val="hybridMultilevel"/>
    <w:tmpl w:val="01E645DA"/>
    <w:lvl w:ilvl="0" w:tplc="25626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5C8E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497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AF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42B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CD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326F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803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5955678"/>
    <w:multiLevelType w:val="hybridMultilevel"/>
    <w:tmpl w:val="F0B843E0"/>
    <w:lvl w:ilvl="0" w:tplc="D4C8B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81AA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C8F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053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08C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47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BA9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C7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4D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9F6690"/>
    <w:multiLevelType w:val="hybridMultilevel"/>
    <w:tmpl w:val="B8C6FABC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5E42058"/>
    <w:multiLevelType w:val="hybridMultilevel"/>
    <w:tmpl w:val="F8A8E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1377E"/>
    <w:multiLevelType w:val="hybridMultilevel"/>
    <w:tmpl w:val="11D45B34"/>
    <w:lvl w:ilvl="0" w:tplc="77986004">
      <w:start w:val="1"/>
      <w:numFmt w:val="decimal"/>
      <w:pStyle w:val="Titre1"/>
      <w:lvlText w:val="%1."/>
      <w:lvlJc w:val="left"/>
      <w:pPr>
        <w:ind w:left="716" w:hanging="360"/>
      </w:pPr>
    </w:lvl>
    <w:lvl w:ilvl="1" w:tplc="040C0019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 w15:restartNumberingAfterBreak="0">
    <w:nsid w:val="0B0868FD"/>
    <w:multiLevelType w:val="hybridMultilevel"/>
    <w:tmpl w:val="E356F770"/>
    <w:lvl w:ilvl="0" w:tplc="25626A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5C8E0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C497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AF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42B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BCD2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326F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803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E4A6C3B"/>
    <w:multiLevelType w:val="hybridMultilevel"/>
    <w:tmpl w:val="D72C6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63900"/>
    <w:multiLevelType w:val="hybridMultilevel"/>
    <w:tmpl w:val="E47CF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441A8"/>
    <w:multiLevelType w:val="hybridMultilevel"/>
    <w:tmpl w:val="05A00752"/>
    <w:lvl w:ilvl="0" w:tplc="18586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C302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5A0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62E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6D1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A4E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8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C7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D81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EA0008"/>
    <w:multiLevelType w:val="hybridMultilevel"/>
    <w:tmpl w:val="DA1C2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26C543A"/>
    <w:multiLevelType w:val="hybridMultilevel"/>
    <w:tmpl w:val="13D4EF6A"/>
    <w:lvl w:ilvl="0" w:tplc="91C48C9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413C6"/>
    <w:multiLevelType w:val="hybridMultilevel"/>
    <w:tmpl w:val="70806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C551D"/>
    <w:multiLevelType w:val="multilevel"/>
    <w:tmpl w:val="074C41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87669E1"/>
    <w:multiLevelType w:val="hybridMultilevel"/>
    <w:tmpl w:val="B08A2180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FE3632"/>
    <w:multiLevelType w:val="hybridMultilevel"/>
    <w:tmpl w:val="ABF09F1A"/>
    <w:lvl w:ilvl="0" w:tplc="17B863C2">
      <w:start w:val="2"/>
      <w:numFmt w:val="bullet"/>
      <w:lvlText w:val="-"/>
      <w:lvlJc w:val="left"/>
      <w:pPr>
        <w:ind w:left="504" w:hanging="360"/>
      </w:pPr>
      <w:rPr>
        <w:rFonts w:ascii="Times New Roman" w:eastAsia="Calibri Ligh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9364B"/>
    <w:multiLevelType w:val="hybridMultilevel"/>
    <w:tmpl w:val="400ECA94"/>
    <w:lvl w:ilvl="0" w:tplc="30245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989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8A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8A7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CEC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A8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60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DD57327"/>
    <w:multiLevelType w:val="hybridMultilevel"/>
    <w:tmpl w:val="6A0A6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A3BAE"/>
    <w:multiLevelType w:val="hybridMultilevel"/>
    <w:tmpl w:val="3E860156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2D1A2A"/>
    <w:multiLevelType w:val="hybridMultilevel"/>
    <w:tmpl w:val="09E0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C3E9A"/>
    <w:multiLevelType w:val="hybridMultilevel"/>
    <w:tmpl w:val="88F6BA32"/>
    <w:lvl w:ilvl="0" w:tplc="7532745C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E33FB"/>
    <w:multiLevelType w:val="multilevel"/>
    <w:tmpl w:val="19008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84" w:firstLine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337E18D8"/>
    <w:multiLevelType w:val="multilevel"/>
    <w:tmpl w:val="7DE437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5391BB7"/>
    <w:multiLevelType w:val="multilevel"/>
    <w:tmpl w:val="35391BB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left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5595C4E"/>
    <w:multiLevelType w:val="hybridMultilevel"/>
    <w:tmpl w:val="14A2D8A4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8E31457"/>
    <w:multiLevelType w:val="multilevel"/>
    <w:tmpl w:val="E2406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22249B4"/>
    <w:multiLevelType w:val="multilevel"/>
    <w:tmpl w:val="422249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620" w:hanging="360"/>
      </w:pPr>
    </w:lvl>
    <w:lvl w:ilvl="2">
      <w:start w:val="1"/>
      <w:numFmt w:val="decimal"/>
      <w:lvlText w:val="%1.%2.%3"/>
      <w:lvlJc w:val="left"/>
      <w:pPr>
        <w:ind w:left="3240" w:hanging="720"/>
      </w:pPr>
    </w:lvl>
    <w:lvl w:ilvl="3">
      <w:start w:val="1"/>
      <w:numFmt w:val="decimal"/>
      <w:lvlText w:val="%1.%2.%3.%4"/>
      <w:lvlJc w:val="left"/>
      <w:pPr>
        <w:ind w:left="4500" w:hanging="720"/>
      </w:pPr>
    </w:lvl>
    <w:lvl w:ilvl="4">
      <w:start w:val="1"/>
      <w:numFmt w:val="decimal"/>
      <w:lvlText w:val="%1.%2.%3.%4.%5"/>
      <w:lvlJc w:val="left"/>
      <w:pPr>
        <w:ind w:left="6120" w:hanging="1080"/>
      </w:pPr>
    </w:lvl>
    <w:lvl w:ilvl="5">
      <w:start w:val="1"/>
      <w:numFmt w:val="decimal"/>
      <w:lvlText w:val="%1.%2.%3.%4.%5.%6"/>
      <w:lvlJc w:val="left"/>
      <w:pPr>
        <w:ind w:left="7380" w:hanging="1080"/>
      </w:pPr>
    </w:lvl>
    <w:lvl w:ilvl="6">
      <w:start w:val="1"/>
      <w:numFmt w:val="decimal"/>
      <w:lvlText w:val="%1.%2.%3.%4.%5.%6.%7"/>
      <w:lvlJc w:val="left"/>
      <w:pPr>
        <w:ind w:left="9000" w:hanging="1440"/>
      </w:pPr>
    </w:lvl>
    <w:lvl w:ilvl="7">
      <w:start w:val="1"/>
      <w:numFmt w:val="decimal"/>
      <w:lvlText w:val="%1.%2.%3.%4.%5.%6.%7.%8"/>
      <w:lvlJc w:val="left"/>
      <w:pPr>
        <w:ind w:left="10260" w:hanging="1440"/>
      </w:pPr>
    </w:lvl>
    <w:lvl w:ilvl="8">
      <w:start w:val="1"/>
      <w:numFmt w:val="decimal"/>
      <w:lvlText w:val="%1.%2.%3.%4.%5.%6.%7.%8.%9"/>
      <w:lvlJc w:val="left"/>
      <w:pPr>
        <w:ind w:left="11520" w:hanging="1440"/>
      </w:pPr>
    </w:lvl>
  </w:abstractNum>
  <w:abstractNum w:abstractNumId="28" w15:restartNumberingAfterBreak="0">
    <w:nsid w:val="455B7923"/>
    <w:multiLevelType w:val="hybridMultilevel"/>
    <w:tmpl w:val="26AE6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A61BA"/>
    <w:multiLevelType w:val="hybridMultilevel"/>
    <w:tmpl w:val="76BEED8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4E2C71"/>
    <w:multiLevelType w:val="multilevel"/>
    <w:tmpl w:val="2E5CD2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484240F1"/>
    <w:multiLevelType w:val="hybridMultilevel"/>
    <w:tmpl w:val="5C50FB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139C5"/>
    <w:multiLevelType w:val="hybridMultilevel"/>
    <w:tmpl w:val="F6BC270A"/>
    <w:lvl w:ilvl="0" w:tplc="30245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A002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989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8A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8A7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CEC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A8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60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8B74A30"/>
    <w:multiLevelType w:val="multilevel"/>
    <w:tmpl w:val="B17EC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9E811A1"/>
    <w:multiLevelType w:val="hybridMultilevel"/>
    <w:tmpl w:val="10282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526F98"/>
    <w:multiLevelType w:val="hybridMultilevel"/>
    <w:tmpl w:val="803871E4"/>
    <w:lvl w:ilvl="0" w:tplc="26BEA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F247B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4A9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9293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4656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EEE5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9C4D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BE99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4CEE09B1"/>
    <w:multiLevelType w:val="multilevel"/>
    <w:tmpl w:val="D6D066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4F843E3D"/>
    <w:multiLevelType w:val="multilevel"/>
    <w:tmpl w:val="D3A88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4FBA6BBB"/>
    <w:multiLevelType w:val="hybridMultilevel"/>
    <w:tmpl w:val="6A246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D535A8"/>
    <w:multiLevelType w:val="hybridMultilevel"/>
    <w:tmpl w:val="55761B5E"/>
    <w:lvl w:ilvl="0" w:tplc="7B2A9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5A3773"/>
    <w:multiLevelType w:val="hybridMultilevel"/>
    <w:tmpl w:val="E9E49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5053C0"/>
    <w:multiLevelType w:val="hybridMultilevel"/>
    <w:tmpl w:val="7D58F642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556099C"/>
    <w:multiLevelType w:val="multilevel"/>
    <w:tmpl w:val="5556099C"/>
    <w:lvl w:ilvl="0">
      <w:numFmt w:val="bullet"/>
      <w:pStyle w:val="Retraitnormal"/>
      <w:lvlText w:val="-"/>
      <w:lvlJc w:val="left"/>
      <w:pPr>
        <w:tabs>
          <w:tab w:val="left" w:pos="2495"/>
        </w:tabs>
        <w:ind w:left="2495" w:hanging="369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731"/>
        </w:tabs>
        <w:ind w:left="7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451"/>
        </w:tabs>
        <w:ind w:left="14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71"/>
        </w:tabs>
        <w:ind w:left="21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91"/>
        </w:tabs>
        <w:ind w:left="28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611"/>
        </w:tabs>
        <w:ind w:left="36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31"/>
        </w:tabs>
        <w:ind w:left="43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51"/>
        </w:tabs>
        <w:ind w:left="50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5771"/>
        </w:tabs>
        <w:ind w:left="5771" w:hanging="360"/>
      </w:pPr>
      <w:rPr>
        <w:rFonts w:ascii="Wingdings" w:hAnsi="Wingdings" w:hint="default"/>
      </w:rPr>
    </w:lvl>
  </w:abstractNum>
  <w:abstractNum w:abstractNumId="43" w15:restartNumberingAfterBreak="0">
    <w:nsid w:val="56177868"/>
    <w:multiLevelType w:val="hybridMultilevel"/>
    <w:tmpl w:val="5D9CB868"/>
    <w:lvl w:ilvl="0" w:tplc="8D70A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935205"/>
    <w:multiLevelType w:val="hybridMultilevel"/>
    <w:tmpl w:val="9AC4E7B2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5" w15:restartNumberingAfterBreak="0">
    <w:nsid w:val="5ADC7B3F"/>
    <w:multiLevelType w:val="hybridMultilevel"/>
    <w:tmpl w:val="D272DC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120CA"/>
    <w:multiLevelType w:val="multilevel"/>
    <w:tmpl w:val="195EA9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7" w15:restartNumberingAfterBreak="0">
    <w:nsid w:val="5F4D4A33"/>
    <w:multiLevelType w:val="hybridMultilevel"/>
    <w:tmpl w:val="1598F1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F951FB2"/>
    <w:multiLevelType w:val="multilevel"/>
    <w:tmpl w:val="3A94A442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9" w15:restartNumberingAfterBreak="0">
    <w:nsid w:val="60E74E77"/>
    <w:multiLevelType w:val="hybridMultilevel"/>
    <w:tmpl w:val="F6DC06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16D7105"/>
    <w:multiLevelType w:val="hybridMultilevel"/>
    <w:tmpl w:val="26DAD87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643C25A0"/>
    <w:multiLevelType w:val="multilevel"/>
    <w:tmpl w:val="23F60C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2" w15:restartNumberingAfterBreak="0">
    <w:nsid w:val="644B50FF"/>
    <w:multiLevelType w:val="multilevel"/>
    <w:tmpl w:val="FB8496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53" w15:restartNumberingAfterBreak="0">
    <w:nsid w:val="66325BA9"/>
    <w:multiLevelType w:val="hybridMultilevel"/>
    <w:tmpl w:val="0ADE6870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68B77E5E"/>
    <w:multiLevelType w:val="hybridMultilevel"/>
    <w:tmpl w:val="3A66C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337CE0"/>
    <w:multiLevelType w:val="hybridMultilevel"/>
    <w:tmpl w:val="FA426E68"/>
    <w:lvl w:ilvl="0" w:tplc="D4C8BE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3F201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8D1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086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45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477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0C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49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88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E9D53C0"/>
    <w:multiLevelType w:val="hybridMultilevel"/>
    <w:tmpl w:val="915CF6CE"/>
    <w:lvl w:ilvl="0" w:tplc="17B863C2">
      <w:start w:val="2"/>
      <w:numFmt w:val="bullet"/>
      <w:lvlText w:val="-"/>
      <w:lvlJc w:val="left"/>
      <w:pPr>
        <w:ind w:left="504" w:hanging="360"/>
      </w:pPr>
      <w:rPr>
        <w:rFonts w:ascii="Times New Roman" w:eastAsia="Calibri Ligh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7" w15:restartNumberingAfterBreak="0">
    <w:nsid w:val="6FB30136"/>
    <w:multiLevelType w:val="hybridMultilevel"/>
    <w:tmpl w:val="3028C89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09A0BA3"/>
    <w:multiLevelType w:val="hybridMultilevel"/>
    <w:tmpl w:val="1A84A3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14F2755"/>
    <w:multiLevelType w:val="hybridMultilevel"/>
    <w:tmpl w:val="30767CC0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71B904E4"/>
    <w:multiLevelType w:val="hybridMultilevel"/>
    <w:tmpl w:val="BC0C8E50"/>
    <w:lvl w:ilvl="0" w:tplc="040C001B">
      <w:start w:val="1"/>
      <w:numFmt w:val="lowerRoman"/>
      <w:lvlText w:val="%1."/>
      <w:lvlJc w:val="right"/>
      <w:pPr>
        <w:ind w:left="1800" w:hanging="360"/>
      </w:pPr>
    </w:lvl>
    <w:lvl w:ilvl="1" w:tplc="040C0019">
      <w:start w:val="1"/>
      <w:numFmt w:val="lowerLetter"/>
      <w:lvlText w:val="%2."/>
      <w:lvlJc w:val="left"/>
      <w:pPr>
        <w:ind w:left="2520" w:hanging="360"/>
      </w:pPr>
    </w:lvl>
    <w:lvl w:ilvl="2" w:tplc="040C001B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73AA241B"/>
    <w:multiLevelType w:val="hybridMultilevel"/>
    <w:tmpl w:val="A1720E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6B615E"/>
    <w:multiLevelType w:val="hybridMultilevel"/>
    <w:tmpl w:val="4440BBB0"/>
    <w:lvl w:ilvl="0" w:tplc="30245D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9891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021D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8AE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8A7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8CEC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A8A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C60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9BF78A0"/>
    <w:multiLevelType w:val="hybridMultilevel"/>
    <w:tmpl w:val="31247BEA"/>
    <w:lvl w:ilvl="0" w:tplc="17B863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 Light" w:hAnsi="Times New Roman" w:cs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7A6004D1"/>
    <w:multiLevelType w:val="hybridMultilevel"/>
    <w:tmpl w:val="DEE45C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C100C5"/>
    <w:multiLevelType w:val="hybridMultilevel"/>
    <w:tmpl w:val="448C0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4"/>
  </w:num>
  <w:num w:numId="4">
    <w:abstractNumId w:val="40"/>
  </w:num>
  <w:num w:numId="5">
    <w:abstractNumId w:val="29"/>
  </w:num>
  <w:num w:numId="6">
    <w:abstractNumId w:val="11"/>
  </w:num>
  <w:num w:numId="7">
    <w:abstractNumId w:val="48"/>
  </w:num>
  <w:num w:numId="8">
    <w:abstractNumId w:val="5"/>
  </w:num>
  <w:num w:numId="9">
    <w:abstractNumId w:val="10"/>
  </w:num>
  <w:num w:numId="10">
    <w:abstractNumId w:val="56"/>
  </w:num>
  <w:num w:numId="11">
    <w:abstractNumId w:val="58"/>
  </w:num>
  <w:num w:numId="12">
    <w:abstractNumId w:val="49"/>
  </w:num>
  <w:num w:numId="13">
    <w:abstractNumId w:val="30"/>
  </w:num>
  <w:num w:numId="14">
    <w:abstractNumId w:val="23"/>
  </w:num>
  <w:num w:numId="15">
    <w:abstractNumId w:val="16"/>
  </w:num>
  <w:num w:numId="16">
    <w:abstractNumId w:val="55"/>
  </w:num>
  <w:num w:numId="17">
    <w:abstractNumId w:val="3"/>
  </w:num>
  <w:num w:numId="18">
    <w:abstractNumId w:val="57"/>
  </w:num>
  <w:num w:numId="19">
    <w:abstractNumId w:val="41"/>
  </w:num>
  <w:num w:numId="20">
    <w:abstractNumId w:val="63"/>
  </w:num>
  <w:num w:numId="21">
    <w:abstractNumId w:val="53"/>
  </w:num>
  <w:num w:numId="22">
    <w:abstractNumId w:val="25"/>
  </w:num>
  <w:num w:numId="23">
    <w:abstractNumId w:val="19"/>
  </w:num>
  <w:num w:numId="24">
    <w:abstractNumId w:val="15"/>
  </w:num>
  <w:num w:numId="25">
    <w:abstractNumId w:val="59"/>
  </w:num>
  <w:num w:numId="26">
    <w:abstractNumId w:val="4"/>
  </w:num>
  <w:num w:numId="27">
    <w:abstractNumId w:val="9"/>
  </w:num>
  <w:num w:numId="28">
    <w:abstractNumId w:val="60"/>
  </w:num>
  <w:num w:numId="29">
    <w:abstractNumId w:val="1"/>
  </w:num>
  <w:num w:numId="30">
    <w:abstractNumId w:val="33"/>
  </w:num>
  <w:num w:numId="31">
    <w:abstractNumId w:val="14"/>
  </w:num>
  <w:num w:numId="32">
    <w:abstractNumId w:val="2"/>
  </w:num>
  <w:num w:numId="33">
    <w:abstractNumId w:val="35"/>
  </w:num>
  <w:num w:numId="34">
    <w:abstractNumId w:val="38"/>
  </w:num>
  <w:num w:numId="35">
    <w:abstractNumId w:val="47"/>
  </w:num>
  <w:num w:numId="36">
    <w:abstractNumId w:val="31"/>
  </w:num>
  <w:num w:numId="37">
    <w:abstractNumId w:val="34"/>
  </w:num>
  <w:num w:numId="38">
    <w:abstractNumId w:val="51"/>
  </w:num>
  <w:num w:numId="39">
    <w:abstractNumId w:val="32"/>
  </w:num>
  <w:num w:numId="40">
    <w:abstractNumId w:val="17"/>
  </w:num>
  <w:num w:numId="41">
    <w:abstractNumId w:val="62"/>
  </w:num>
  <w:num w:numId="42">
    <w:abstractNumId w:val="7"/>
  </w:num>
  <w:num w:numId="43">
    <w:abstractNumId w:val="42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13"/>
  </w:num>
  <w:num w:numId="49">
    <w:abstractNumId w:val="20"/>
  </w:num>
  <w:num w:numId="50">
    <w:abstractNumId w:val="65"/>
  </w:num>
  <w:num w:numId="51">
    <w:abstractNumId w:val="61"/>
  </w:num>
  <w:num w:numId="52">
    <w:abstractNumId w:val="44"/>
  </w:num>
  <w:num w:numId="53">
    <w:abstractNumId w:val="45"/>
  </w:num>
  <w:num w:numId="54">
    <w:abstractNumId w:val="50"/>
  </w:num>
  <w:num w:numId="55">
    <w:abstractNumId w:val="64"/>
  </w:num>
  <w:num w:numId="56">
    <w:abstractNumId w:val="28"/>
  </w:num>
  <w:num w:numId="57">
    <w:abstractNumId w:val="37"/>
  </w:num>
  <w:num w:numId="58">
    <w:abstractNumId w:val="26"/>
  </w:num>
  <w:num w:numId="59">
    <w:abstractNumId w:val="21"/>
  </w:num>
  <w:num w:numId="60">
    <w:abstractNumId w:val="22"/>
  </w:num>
  <w:num w:numId="61">
    <w:abstractNumId w:val="12"/>
  </w:num>
  <w:num w:numId="62">
    <w:abstractNumId w:val="39"/>
  </w:num>
  <w:num w:numId="63">
    <w:abstractNumId w:val="43"/>
  </w:num>
  <w:num w:numId="64">
    <w:abstractNumId w:val="46"/>
  </w:num>
  <w:num w:numId="65">
    <w:abstractNumId w:val="36"/>
  </w:num>
  <w:num w:numId="66">
    <w:abstractNumId w:val="5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71"/>
    <w:rsid w:val="000014FC"/>
    <w:rsid w:val="0000526A"/>
    <w:rsid w:val="000073D6"/>
    <w:rsid w:val="0000767C"/>
    <w:rsid w:val="00011E98"/>
    <w:rsid w:val="00026F0D"/>
    <w:rsid w:val="00044A33"/>
    <w:rsid w:val="00045765"/>
    <w:rsid w:val="0004657A"/>
    <w:rsid w:val="00057E28"/>
    <w:rsid w:val="0006182B"/>
    <w:rsid w:val="0007690C"/>
    <w:rsid w:val="0008019F"/>
    <w:rsid w:val="00081668"/>
    <w:rsid w:val="00085BB5"/>
    <w:rsid w:val="00092218"/>
    <w:rsid w:val="0009677F"/>
    <w:rsid w:val="000A0455"/>
    <w:rsid w:val="000A6B28"/>
    <w:rsid w:val="000A7501"/>
    <w:rsid w:val="000B37E1"/>
    <w:rsid w:val="000C501D"/>
    <w:rsid w:val="000C5345"/>
    <w:rsid w:val="000D3861"/>
    <w:rsid w:val="00111AF5"/>
    <w:rsid w:val="0011282C"/>
    <w:rsid w:val="00127458"/>
    <w:rsid w:val="00147453"/>
    <w:rsid w:val="0015191E"/>
    <w:rsid w:val="00151B8B"/>
    <w:rsid w:val="00155B22"/>
    <w:rsid w:val="00170FAC"/>
    <w:rsid w:val="00174D0C"/>
    <w:rsid w:val="001B3862"/>
    <w:rsid w:val="001C2448"/>
    <w:rsid w:val="001D34A5"/>
    <w:rsid w:val="001D7DDD"/>
    <w:rsid w:val="001F680A"/>
    <w:rsid w:val="001F6EFA"/>
    <w:rsid w:val="00204E8D"/>
    <w:rsid w:val="002055C3"/>
    <w:rsid w:val="00214EE1"/>
    <w:rsid w:val="00215CFC"/>
    <w:rsid w:val="0022085D"/>
    <w:rsid w:val="00221443"/>
    <w:rsid w:val="00226C11"/>
    <w:rsid w:val="00230B39"/>
    <w:rsid w:val="00232DA3"/>
    <w:rsid w:val="00233531"/>
    <w:rsid w:val="00242773"/>
    <w:rsid w:val="00253C0E"/>
    <w:rsid w:val="002553A5"/>
    <w:rsid w:val="00261560"/>
    <w:rsid w:val="002670D6"/>
    <w:rsid w:val="002745F4"/>
    <w:rsid w:val="002802D8"/>
    <w:rsid w:val="0028656B"/>
    <w:rsid w:val="0028707D"/>
    <w:rsid w:val="002955E9"/>
    <w:rsid w:val="002A2809"/>
    <w:rsid w:val="002A45DA"/>
    <w:rsid w:val="002A5BF0"/>
    <w:rsid w:val="002C1BFD"/>
    <w:rsid w:val="002C6C82"/>
    <w:rsid w:val="002C7800"/>
    <w:rsid w:val="002D48FF"/>
    <w:rsid w:val="002E1AAA"/>
    <w:rsid w:val="002E2496"/>
    <w:rsid w:val="002F0F95"/>
    <w:rsid w:val="002F7DA9"/>
    <w:rsid w:val="003006B1"/>
    <w:rsid w:val="00304750"/>
    <w:rsid w:val="00306EBF"/>
    <w:rsid w:val="00316A07"/>
    <w:rsid w:val="00322546"/>
    <w:rsid w:val="00323F21"/>
    <w:rsid w:val="0032476D"/>
    <w:rsid w:val="00332067"/>
    <w:rsid w:val="00337243"/>
    <w:rsid w:val="003442FF"/>
    <w:rsid w:val="003564BB"/>
    <w:rsid w:val="00357919"/>
    <w:rsid w:val="003610AE"/>
    <w:rsid w:val="003675EE"/>
    <w:rsid w:val="0037503D"/>
    <w:rsid w:val="00380B8E"/>
    <w:rsid w:val="0038276D"/>
    <w:rsid w:val="003845C5"/>
    <w:rsid w:val="003876DB"/>
    <w:rsid w:val="00395FC6"/>
    <w:rsid w:val="003B223D"/>
    <w:rsid w:val="003D211F"/>
    <w:rsid w:val="003E2DDC"/>
    <w:rsid w:val="003E5B55"/>
    <w:rsid w:val="003E610E"/>
    <w:rsid w:val="003E6E29"/>
    <w:rsid w:val="003F676D"/>
    <w:rsid w:val="00400850"/>
    <w:rsid w:val="00403B02"/>
    <w:rsid w:val="004102D8"/>
    <w:rsid w:val="00420DC5"/>
    <w:rsid w:val="004219CB"/>
    <w:rsid w:val="00421ECD"/>
    <w:rsid w:val="00424419"/>
    <w:rsid w:val="00434B83"/>
    <w:rsid w:val="004413DF"/>
    <w:rsid w:val="00445C76"/>
    <w:rsid w:val="00446D0B"/>
    <w:rsid w:val="00446E0A"/>
    <w:rsid w:val="00450239"/>
    <w:rsid w:val="00477075"/>
    <w:rsid w:val="004863DC"/>
    <w:rsid w:val="00496126"/>
    <w:rsid w:val="004A0CE4"/>
    <w:rsid w:val="004A1C05"/>
    <w:rsid w:val="004A245B"/>
    <w:rsid w:val="004B3985"/>
    <w:rsid w:val="004B493A"/>
    <w:rsid w:val="004C30F7"/>
    <w:rsid w:val="004D262E"/>
    <w:rsid w:val="004E5868"/>
    <w:rsid w:val="004E6FF7"/>
    <w:rsid w:val="004F4597"/>
    <w:rsid w:val="004F5157"/>
    <w:rsid w:val="0051089F"/>
    <w:rsid w:val="00524B08"/>
    <w:rsid w:val="005338DE"/>
    <w:rsid w:val="00535A02"/>
    <w:rsid w:val="005458DA"/>
    <w:rsid w:val="00546E5C"/>
    <w:rsid w:val="00547453"/>
    <w:rsid w:val="00552498"/>
    <w:rsid w:val="00554531"/>
    <w:rsid w:val="0055673E"/>
    <w:rsid w:val="00557B5C"/>
    <w:rsid w:val="00566B8E"/>
    <w:rsid w:val="00575378"/>
    <w:rsid w:val="0057753E"/>
    <w:rsid w:val="00585715"/>
    <w:rsid w:val="0058592D"/>
    <w:rsid w:val="005951BE"/>
    <w:rsid w:val="005A044B"/>
    <w:rsid w:val="005A084E"/>
    <w:rsid w:val="005A3BE5"/>
    <w:rsid w:val="005B000E"/>
    <w:rsid w:val="005B5C23"/>
    <w:rsid w:val="005C2232"/>
    <w:rsid w:val="005C2848"/>
    <w:rsid w:val="005C65FF"/>
    <w:rsid w:val="005D3CA5"/>
    <w:rsid w:val="005E797C"/>
    <w:rsid w:val="0060307B"/>
    <w:rsid w:val="006127E3"/>
    <w:rsid w:val="00617487"/>
    <w:rsid w:val="00617E50"/>
    <w:rsid w:val="00626852"/>
    <w:rsid w:val="0062690D"/>
    <w:rsid w:val="00627CB3"/>
    <w:rsid w:val="0063602B"/>
    <w:rsid w:val="006412AF"/>
    <w:rsid w:val="00642336"/>
    <w:rsid w:val="0064315D"/>
    <w:rsid w:val="006453B8"/>
    <w:rsid w:val="006478CB"/>
    <w:rsid w:val="00653B9E"/>
    <w:rsid w:val="00671C59"/>
    <w:rsid w:val="00672655"/>
    <w:rsid w:val="00675F4B"/>
    <w:rsid w:val="00681BC8"/>
    <w:rsid w:val="00683CB3"/>
    <w:rsid w:val="0068456D"/>
    <w:rsid w:val="006902B9"/>
    <w:rsid w:val="006A769E"/>
    <w:rsid w:val="006B1F9B"/>
    <w:rsid w:val="006B7909"/>
    <w:rsid w:val="006C15B4"/>
    <w:rsid w:val="006C25C6"/>
    <w:rsid w:val="006D2474"/>
    <w:rsid w:val="006E3164"/>
    <w:rsid w:val="006F5CC3"/>
    <w:rsid w:val="006F650F"/>
    <w:rsid w:val="006F7B9D"/>
    <w:rsid w:val="007141FF"/>
    <w:rsid w:val="007263B1"/>
    <w:rsid w:val="00727E4C"/>
    <w:rsid w:val="0073514B"/>
    <w:rsid w:val="00736598"/>
    <w:rsid w:val="00736C4C"/>
    <w:rsid w:val="00760367"/>
    <w:rsid w:val="007647AE"/>
    <w:rsid w:val="00764C45"/>
    <w:rsid w:val="00766E10"/>
    <w:rsid w:val="00767108"/>
    <w:rsid w:val="00782FD3"/>
    <w:rsid w:val="0078567E"/>
    <w:rsid w:val="007A799A"/>
    <w:rsid w:val="007B0EDB"/>
    <w:rsid w:val="007C2167"/>
    <w:rsid w:val="007D4285"/>
    <w:rsid w:val="007D73C4"/>
    <w:rsid w:val="007E0C0D"/>
    <w:rsid w:val="007E3E28"/>
    <w:rsid w:val="007E5B1C"/>
    <w:rsid w:val="007E7260"/>
    <w:rsid w:val="007F5368"/>
    <w:rsid w:val="007F6FA6"/>
    <w:rsid w:val="00814384"/>
    <w:rsid w:val="00814D15"/>
    <w:rsid w:val="00815C40"/>
    <w:rsid w:val="00820191"/>
    <w:rsid w:val="00822F6B"/>
    <w:rsid w:val="00824B87"/>
    <w:rsid w:val="008314CA"/>
    <w:rsid w:val="00832C3E"/>
    <w:rsid w:val="00833132"/>
    <w:rsid w:val="00833C63"/>
    <w:rsid w:val="0083522C"/>
    <w:rsid w:val="00837CB4"/>
    <w:rsid w:val="008506E4"/>
    <w:rsid w:val="00854E5B"/>
    <w:rsid w:val="008839A7"/>
    <w:rsid w:val="008A5B41"/>
    <w:rsid w:val="008B585A"/>
    <w:rsid w:val="008B7FBB"/>
    <w:rsid w:val="008C1AED"/>
    <w:rsid w:val="008C1D02"/>
    <w:rsid w:val="008C1EF6"/>
    <w:rsid w:val="008E2DE4"/>
    <w:rsid w:val="008E708D"/>
    <w:rsid w:val="00910A65"/>
    <w:rsid w:val="009235EC"/>
    <w:rsid w:val="009305FA"/>
    <w:rsid w:val="00937981"/>
    <w:rsid w:val="009421BC"/>
    <w:rsid w:val="00965D84"/>
    <w:rsid w:val="00966999"/>
    <w:rsid w:val="009733AE"/>
    <w:rsid w:val="0097545D"/>
    <w:rsid w:val="0097783F"/>
    <w:rsid w:val="009858DA"/>
    <w:rsid w:val="009A4DCA"/>
    <w:rsid w:val="009A7CEB"/>
    <w:rsid w:val="009B1EEF"/>
    <w:rsid w:val="009B2683"/>
    <w:rsid w:val="009D231A"/>
    <w:rsid w:val="009D584B"/>
    <w:rsid w:val="009D62BA"/>
    <w:rsid w:val="009E5318"/>
    <w:rsid w:val="009F0B42"/>
    <w:rsid w:val="00A22820"/>
    <w:rsid w:val="00A250BB"/>
    <w:rsid w:val="00A417C8"/>
    <w:rsid w:val="00A54A1F"/>
    <w:rsid w:val="00A55D77"/>
    <w:rsid w:val="00A567EA"/>
    <w:rsid w:val="00A5745F"/>
    <w:rsid w:val="00A60DE0"/>
    <w:rsid w:val="00A667D3"/>
    <w:rsid w:val="00A66E9E"/>
    <w:rsid w:val="00A73B85"/>
    <w:rsid w:val="00A750DC"/>
    <w:rsid w:val="00A8633C"/>
    <w:rsid w:val="00A91066"/>
    <w:rsid w:val="00A94566"/>
    <w:rsid w:val="00AA2FCE"/>
    <w:rsid w:val="00AA4BCC"/>
    <w:rsid w:val="00AA7C98"/>
    <w:rsid w:val="00AB04E6"/>
    <w:rsid w:val="00AB2B59"/>
    <w:rsid w:val="00AB2E14"/>
    <w:rsid w:val="00AC4E36"/>
    <w:rsid w:val="00AD3908"/>
    <w:rsid w:val="00AD78EF"/>
    <w:rsid w:val="00AF20A9"/>
    <w:rsid w:val="00AF7947"/>
    <w:rsid w:val="00B122BE"/>
    <w:rsid w:val="00B16B91"/>
    <w:rsid w:val="00B24420"/>
    <w:rsid w:val="00B2750C"/>
    <w:rsid w:val="00B360BC"/>
    <w:rsid w:val="00B37036"/>
    <w:rsid w:val="00B41CBC"/>
    <w:rsid w:val="00B50E65"/>
    <w:rsid w:val="00B5113E"/>
    <w:rsid w:val="00B52B80"/>
    <w:rsid w:val="00B618A4"/>
    <w:rsid w:val="00B6317A"/>
    <w:rsid w:val="00B70353"/>
    <w:rsid w:val="00B77473"/>
    <w:rsid w:val="00B865DD"/>
    <w:rsid w:val="00BA2E14"/>
    <w:rsid w:val="00BB2102"/>
    <w:rsid w:val="00BB2BD4"/>
    <w:rsid w:val="00BB4567"/>
    <w:rsid w:val="00BC18D0"/>
    <w:rsid w:val="00BC5178"/>
    <w:rsid w:val="00BC6F22"/>
    <w:rsid w:val="00BD2B71"/>
    <w:rsid w:val="00BD3BE8"/>
    <w:rsid w:val="00BD6EE7"/>
    <w:rsid w:val="00BE2B9D"/>
    <w:rsid w:val="00BE497E"/>
    <w:rsid w:val="00BE761C"/>
    <w:rsid w:val="00BF2D9C"/>
    <w:rsid w:val="00BF4ED4"/>
    <w:rsid w:val="00C01A65"/>
    <w:rsid w:val="00C0255A"/>
    <w:rsid w:val="00C041A3"/>
    <w:rsid w:val="00C1258E"/>
    <w:rsid w:val="00C13F72"/>
    <w:rsid w:val="00C25AC6"/>
    <w:rsid w:val="00C2605E"/>
    <w:rsid w:val="00C312DA"/>
    <w:rsid w:val="00C32536"/>
    <w:rsid w:val="00C33314"/>
    <w:rsid w:val="00C51418"/>
    <w:rsid w:val="00C65526"/>
    <w:rsid w:val="00C72A66"/>
    <w:rsid w:val="00C872B9"/>
    <w:rsid w:val="00C94941"/>
    <w:rsid w:val="00C96F1C"/>
    <w:rsid w:val="00CA110C"/>
    <w:rsid w:val="00CB1476"/>
    <w:rsid w:val="00CC3229"/>
    <w:rsid w:val="00CC68A0"/>
    <w:rsid w:val="00CD075F"/>
    <w:rsid w:val="00CD6B4F"/>
    <w:rsid w:val="00CD779A"/>
    <w:rsid w:val="00CE0A9C"/>
    <w:rsid w:val="00CE2609"/>
    <w:rsid w:val="00CF2294"/>
    <w:rsid w:val="00CF5B52"/>
    <w:rsid w:val="00D10589"/>
    <w:rsid w:val="00D15252"/>
    <w:rsid w:val="00D5084A"/>
    <w:rsid w:val="00D5509A"/>
    <w:rsid w:val="00D63AA1"/>
    <w:rsid w:val="00D65E11"/>
    <w:rsid w:val="00D71641"/>
    <w:rsid w:val="00D77D9A"/>
    <w:rsid w:val="00D8165E"/>
    <w:rsid w:val="00D83B61"/>
    <w:rsid w:val="00D91CED"/>
    <w:rsid w:val="00D96672"/>
    <w:rsid w:val="00DA3B73"/>
    <w:rsid w:val="00DA6938"/>
    <w:rsid w:val="00DB72D8"/>
    <w:rsid w:val="00DC2366"/>
    <w:rsid w:val="00DC71B0"/>
    <w:rsid w:val="00DD4D64"/>
    <w:rsid w:val="00DD6C5A"/>
    <w:rsid w:val="00DE2ED8"/>
    <w:rsid w:val="00DE4C51"/>
    <w:rsid w:val="00DE5573"/>
    <w:rsid w:val="00DE6E0B"/>
    <w:rsid w:val="00DF47C1"/>
    <w:rsid w:val="00E24EBF"/>
    <w:rsid w:val="00E25851"/>
    <w:rsid w:val="00E315BD"/>
    <w:rsid w:val="00E41147"/>
    <w:rsid w:val="00E4152D"/>
    <w:rsid w:val="00E417D9"/>
    <w:rsid w:val="00E42AD8"/>
    <w:rsid w:val="00E50211"/>
    <w:rsid w:val="00E52511"/>
    <w:rsid w:val="00E55F4B"/>
    <w:rsid w:val="00E5654C"/>
    <w:rsid w:val="00E604A6"/>
    <w:rsid w:val="00E606D3"/>
    <w:rsid w:val="00E638C4"/>
    <w:rsid w:val="00E653AD"/>
    <w:rsid w:val="00E75F7F"/>
    <w:rsid w:val="00E869DF"/>
    <w:rsid w:val="00E9372D"/>
    <w:rsid w:val="00E94C71"/>
    <w:rsid w:val="00E9555A"/>
    <w:rsid w:val="00EA748E"/>
    <w:rsid w:val="00EC17F6"/>
    <w:rsid w:val="00EC223C"/>
    <w:rsid w:val="00EC4C2F"/>
    <w:rsid w:val="00ED3941"/>
    <w:rsid w:val="00EE28C2"/>
    <w:rsid w:val="00EE3B3D"/>
    <w:rsid w:val="00F308DE"/>
    <w:rsid w:val="00F30AA2"/>
    <w:rsid w:val="00F32560"/>
    <w:rsid w:val="00F358F1"/>
    <w:rsid w:val="00F43DF0"/>
    <w:rsid w:val="00F46137"/>
    <w:rsid w:val="00F52DCA"/>
    <w:rsid w:val="00F64CEC"/>
    <w:rsid w:val="00F65DE8"/>
    <w:rsid w:val="00F72789"/>
    <w:rsid w:val="00F74146"/>
    <w:rsid w:val="00F77668"/>
    <w:rsid w:val="00F8508B"/>
    <w:rsid w:val="00F925AB"/>
    <w:rsid w:val="00F941D0"/>
    <w:rsid w:val="00FA37E0"/>
    <w:rsid w:val="00FC16B6"/>
    <w:rsid w:val="00FC38A2"/>
    <w:rsid w:val="00FD6F48"/>
    <w:rsid w:val="00FE5875"/>
    <w:rsid w:val="00FF3C8A"/>
    <w:rsid w:val="00FF5A42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6223A"/>
  <w15:docId w15:val="{B00BEEE9-FC89-D042-8994-2AB547C7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B71"/>
    <w:pPr>
      <w:spacing w:after="120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BD2B71"/>
    <w:pPr>
      <w:keepNext/>
      <w:keepLines/>
      <w:numPr>
        <w:numId w:val="1"/>
      </w:numPr>
      <w:pBdr>
        <w:bottom w:val="single" w:sz="2" w:space="1" w:color="268ED0"/>
      </w:pBdr>
      <w:spacing w:before="360" w:line="360" w:lineRule="auto"/>
      <w:outlineLvl w:val="0"/>
    </w:pPr>
    <w:rPr>
      <w:rFonts w:ascii="Calibri" w:eastAsiaTheme="majorEastAsia" w:hAnsi="Calibri" w:cstheme="majorBidi"/>
      <w:b/>
      <w:color w:val="268ED0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D2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315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35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D2B71"/>
    <w:rPr>
      <w:rFonts w:ascii="Calibri" w:eastAsiaTheme="majorEastAsia" w:hAnsi="Calibri" w:cstheme="majorBidi"/>
      <w:b/>
      <w:color w:val="268ED0"/>
      <w:sz w:val="24"/>
      <w:szCs w:val="32"/>
    </w:rPr>
  </w:style>
  <w:style w:type="character" w:styleId="Lienhypertexte">
    <w:name w:val="Hyperlink"/>
    <w:basedOn w:val="Policepardfaut"/>
    <w:uiPriority w:val="99"/>
    <w:unhideWhenUsed/>
    <w:rsid w:val="00BD2B71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BD2B71"/>
    <w:pPr>
      <w:spacing w:after="0" w:line="240" w:lineRule="auto"/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BD2B71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qFormat/>
    <w:rsid w:val="00BD2B71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BD2B71"/>
    <w:pPr>
      <w:spacing w:after="0" w:line="240" w:lineRule="auto"/>
      <w:jc w:val="left"/>
    </w:pPr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BD2B71"/>
    <w:rPr>
      <w:rFonts w:ascii="Verdana" w:eastAsia="Times New Roman" w:hAnsi="Verdana" w:cs="Times New Roman"/>
      <w:i/>
      <w:iCs/>
      <w:sz w:val="20"/>
      <w:szCs w:val="24"/>
      <w:lang w:val="fr-CA" w:eastAsia="fr-FR"/>
    </w:rPr>
  </w:style>
  <w:style w:type="paragraph" w:styleId="Salutations">
    <w:name w:val="Salutation"/>
    <w:basedOn w:val="Normal"/>
    <w:next w:val="Normal"/>
    <w:link w:val="SalutationsCar"/>
    <w:uiPriority w:val="99"/>
    <w:rsid w:val="00BD2B71"/>
    <w:pPr>
      <w:spacing w:after="0" w:line="240" w:lineRule="auto"/>
      <w:jc w:val="left"/>
    </w:pPr>
    <w:rPr>
      <w:rFonts w:ascii="Times New Roman" w:eastAsia="Times New Roman" w:hAnsi="Times New Roman" w:cs="Angsana New"/>
      <w:sz w:val="24"/>
      <w:szCs w:val="24"/>
      <w:lang w:val="x-none" w:bidi="th-TH"/>
    </w:rPr>
  </w:style>
  <w:style w:type="character" w:customStyle="1" w:styleId="SalutationsCar">
    <w:name w:val="Salutations Car"/>
    <w:basedOn w:val="Policepardfaut"/>
    <w:link w:val="Salutations"/>
    <w:uiPriority w:val="99"/>
    <w:rsid w:val="00BD2B71"/>
    <w:rPr>
      <w:rFonts w:ascii="Times New Roman" w:eastAsia="Times New Roman" w:hAnsi="Times New Roman" w:cs="Angsana New"/>
      <w:sz w:val="24"/>
      <w:szCs w:val="24"/>
      <w:lang w:val="x-none" w:bidi="th-TH"/>
    </w:rPr>
  </w:style>
  <w:style w:type="character" w:customStyle="1" w:styleId="Titre2Car">
    <w:name w:val="Titre 2 Car"/>
    <w:basedOn w:val="Policepardfaut"/>
    <w:link w:val="Titre2"/>
    <w:uiPriority w:val="9"/>
    <w:semiHidden/>
    <w:rsid w:val="00BD2B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aliases w:val="Paragraphe  revu,Paragraphe de liste rapport atelier Mada,List Paragraph (numbered (a)),Bullets,References,Numbered List Paragraph,puce,Liste couleur - Accent 11,Liste numérotée,Liste à puce,List Paragraph1,bullet 1,Normal bullet 2"/>
    <w:basedOn w:val="Normal"/>
    <w:link w:val="ParagraphedelisteCar"/>
    <w:uiPriority w:val="34"/>
    <w:qFormat/>
    <w:rsid w:val="00BD2B71"/>
    <w:pPr>
      <w:ind w:left="720"/>
      <w:contextualSpacing/>
    </w:pPr>
  </w:style>
  <w:style w:type="character" w:customStyle="1" w:styleId="ParagraphedelisteCar">
    <w:name w:val="Paragraphe de liste Car"/>
    <w:aliases w:val="Paragraphe  revu Car,Paragraphe de liste rapport atelier Mada Car,List Paragraph (numbered (a)) Car,Bullets Car,References Car,Numbered List Paragraph Car,puce Car,Liste couleur - Accent 11 Car,Liste numérotée Car,bullet 1 Car"/>
    <w:link w:val="Paragraphedeliste"/>
    <w:uiPriority w:val="34"/>
    <w:qFormat/>
    <w:rsid w:val="00BD2B71"/>
  </w:style>
  <w:style w:type="table" w:styleId="Grilledutableau">
    <w:name w:val="Table Grid"/>
    <w:basedOn w:val="TableauNormal"/>
    <w:rsid w:val="00BD2B71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Normal - fmfp"/>
    <w:link w:val="SansinterligneCar"/>
    <w:uiPriority w:val="1"/>
    <w:qFormat/>
    <w:rsid w:val="003E5B5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aliases w:val="Normal - fmfp Car"/>
    <w:basedOn w:val="Policepardfaut"/>
    <w:link w:val="Sansinterligne"/>
    <w:uiPriority w:val="1"/>
    <w:rsid w:val="003E5B55"/>
    <w:rPr>
      <w:rFonts w:eastAsiaTheme="minorEastAsia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335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traitnormal">
    <w:name w:val="Normal Indent"/>
    <w:basedOn w:val="Normal"/>
    <w:semiHidden/>
    <w:qFormat/>
    <w:rsid w:val="00221443"/>
    <w:pPr>
      <w:numPr>
        <w:numId w:val="43"/>
      </w:numPr>
      <w:tabs>
        <w:tab w:val="left" w:pos="284"/>
      </w:tabs>
      <w:spacing w:before="80" w:after="200" w:line="240" w:lineRule="auto"/>
    </w:pPr>
    <w:rPr>
      <w:rFonts w:ascii="Arial" w:eastAsia="Times New Roman" w:hAnsi="Arial" w:cs="Times New Roman"/>
      <w:sz w:val="23"/>
      <w:szCs w:val="20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21443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221443"/>
  </w:style>
  <w:style w:type="paragraph" w:styleId="Textedebulles">
    <w:name w:val="Balloon Text"/>
    <w:basedOn w:val="Normal"/>
    <w:link w:val="TextedebullesCar"/>
    <w:uiPriority w:val="99"/>
    <w:semiHidden/>
    <w:unhideWhenUsed/>
    <w:rsid w:val="0052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4B08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E315BD"/>
    <w:pPr>
      <w:numPr>
        <w:numId w:val="0"/>
      </w:numPr>
      <w:pBdr>
        <w:bottom w:val="none" w:sz="0" w:space="0" w:color="auto"/>
      </w:pBd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315BD"/>
    <w:pPr>
      <w:spacing w:after="100" w:line="360" w:lineRule="auto"/>
      <w:jc w:val="left"/>
    </w:pPr>
    <w:rPr>
      <w:rFonts w:ascii="Century Gothic" w:hAnsi="Century Gothic"/>
      <w:sz w:val="20"/>
    </w:rPr>
  </w:style>
  <w:style w:type="paragraph" w:styleId="TM2">
    <w:name w:val="toc 2"/>
    <w:basedOn w:val="Normal"/>
    <w:next w:val="Normal"/>
    <w:autoRedefine/>
    <w:uiPriority w:val="39"/>
    <w:unhideWhenUsed/>
    <w:rsid w:val="00E315BD"/>
    <w:pPr>
      <w:spacing w:after="100" w:line="360" w:lineRule="auto"/>
      <w:ind w:left="200"/>
      <w:jc w:val="left"/>
    </w:pPr>
    <w:rPr>
      <w:rFonts w:ascii="Century Gothic" w:hAnsi="Century Gothic"/>
      <w:sz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E315BD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315BD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315BD"/>
  </w:style>
  <w:style w:type="paragraph" w:styleId="En-tte">
    <w:name w:val="header"/>
    <w:basedOn w:val="Normal"/>
    <w:link w:val="En-tteCar"/>
    <w:rsid w:val="00E315BD"/>
    <w:pPr>
      <w:tabs>
        <w:tab w:val="center" w:pos="4320"/>
        <w:tab w:val="right" w:pos="8640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En-tteCar">
    <w:name w:val="En-tête Car"/>
    <w:basedOn w:val="Policepardfaut"/>
    <w:link w:val="En-tte"/>
    <w:rsid w:val="00E315BD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paragraph" w:styleId="Pieddepage">
    <w:name w:val="footer"/>
    <w:basedOn w:val="Normal"/>
    <w:link w:val="PieddepageCar"/>
    <w:uiPriority w:val="99"/>
    <w:rsid w:val="00E315BD"/>
    <w:pPr>
      <w:tabs>
        <w:tab w:val="center" w:pos="4320"/>
        <w:tab w:val="right" w:pos="8640"/>
      </w:tabs>
      <w:spacing w:after="0" w:line="240" w:lineRule="auto"/>
      <w:jc w:val="left"/>
    </w:pPr>
    <w:rPr>
      <w:rFonts w:ascii="Tms Rmn" w:eastAsia="Times New Roman" w:hAnsi="Tms Rm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315BD"/>
    <w:rPr>
      <w:rFonts w:ascii="Tms Rmn" w:eastAsia="Times New Roman" w:hAnsi="Tms Rm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E315BD"/>
  </w:style>
  <w:style w:type="paragraph" w:customStyle="1" w:styleId="normaltableau">
    <w:name w:val="normal_tableau"/>
    <w:basedOn w:val="Normal"/>
    <w:rsid w:val="00E315BD"/>
    <w:pPr>
      <w:spacing w:before="120" w:line="240" w:lineRule="auto"/>
    </w:pPr>
    <w:rPr>
      <w:rFonts w:ascii="Optima" w:eastAsia="Times New Roman" w:hAnsi="Optima" w:cs="Times New Roman"/>
      <w:szCs w:val="20"/>
      <w:lang w:val="en-GB" w:eastAsia="en-GB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567EA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567EA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567EA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E75F7F"/>
    <w:pPr>
      <w:spacing w:after="100"/>
      <w:ind w:left="440"/>
    </w:pPr>
  </w:style>
  <w:style w:type="character" w:styleId="Marquedecommentaire">
    <w:name w:val="annotation reference"/>
    <w:basedOn w:val="Policepardfaut"/>
    <w:uiPriority w:val="99"/>
    <w:semiHidden/>
    <w:unhideWhenUsed/>
    <w:rsid w:val="00214E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14EE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14EE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4EE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4EE1"/>
    <w:rPr>
      <w:b/>
      <w:bCs/>
      <w:sz w:val="20"/>
      <w:szCs w:val="20"/>
    </w:rPr>
  </w:style>
  <w:style w:type="paragraph" w:customStyle="1" w:styleId="puce1">
    <w:name w:val="puce 1"/>
    <w:basedOn w:val="Paragraphedeliste"/>
    <w:link w:val="puce1Car"/>
    <w:qFormat/>
    <w:rsid w:val="00FF7E4D"/>
    <w:pPr>
      <w:tabs>
        <w:tab w:val="left" w:pos="144"/>
        <w:tab w:val="left" w:pos="2694"/>
      </w:tabs>
      <w:spacing w:line="0" w:lineRule="atLeast"/>
      <w:ind w:left="504" w:hanging="360"/>
    </w:pPr>
    <w:rPr>
      <w:rFonts w:ascii="Century Gothic" w:eastAsia="Calibri Light" w:hAnsi="Century Gothic" w:cs="Times New Roman"/>
      <w:sz w:val="20"/>
      <w:szCs w:val="20"/>
    </w:rPr>
  </w:style>
  <w:style w:type="paragraph" w:customStyle="1" w:styleId="titre30">
    <w:name w:val="titre 3"/>
    <w:basedOn w:val="Paragraphedeliste"/>
    <w:link w:val="titre3Car0"/>
    <w:qFormat/>
    <w:rsid w:val="00FF7E4D"/>
    <w:pPr>
      <w:tabs>
        <w:tab w:val="left" w:pos="720"/>
      </w:tabs>
      <w:spacing w:line="240" w:lineRule="auto"/>
      <w:ind w:left="1134" w:hanging="436"/>
    </w:pPr>
    <w:rPr>
      <w:rFonts w:ascii="Century Gothic" w:hAnsi="Century Gothic" w:cs="Times New Roman"/>
      <w:color w:val="ED7D31" w:themeColor="accent2"/>
      <w:sz w:val="20"/>
    </w:rPr>
  </w:style>
  <w:style w:type="character" w:customStyle="1" w:styleId="puce1Car">
    <w:name w:val="puce 1 Car"/>
    <w:basedOn w:val="ParagraphedelisteCar"/>
    <w:link w:val="puce1"/>
    <w:rsid w:val="00FF7E4D"/>
    <w:rPr>
      <w:rFonts w:ascii="Century Gothic" w:eastAsia="Calibri Light" w:hAnsi="Century Gothic" w:cs="Times New Roman"/>
      <w:sz w:val="20"/>
      <w:szCs w:val="20"/>
    </w:rPr>
  </w:style>
  <w:style w:type="character" w:customStyle="1" w:styleId="titre3Car0">
    <w:name w:val="titre 3 Car"/>
    <w:basedOn w:val="ParagraphedelisteCar"/>
    <w:link w:val="titre30"/>
    <w:rsid w:val="00FF7E4D"/>
    <w:rPr>
      <w:rFonts w:ascii="Century Gothic" w:hAnsi="Century Gothic" w:cs="Times New Roman"/>
      <w:color w:val="ED7D31" w:themeColor="accent2"/>
      <w:sz w:val="20"/>
    </w:rPr>
  </w:style>
  <w:style w:type="paragraph" w:customStyle="1" w:styleId="puce2">
    <w:name w:val="puce 2"/>
    <w:basedOn w:val="Normal"/>
    <w:link w:val="puce2Car"/>
    <w:qFormat/>
    <w:rsid w:val="00B2750C"/>
    <w:pPr>
      <w:tabs>
        <w:tab w:val="left" w:pos="426"/>
      </w:tabs>
      <w:spacing w:after="0" w:line="240" w:lineRule="auto"/>
    </w:pPr>
    <w:rPr>
      <w:rFonts w:ascii="Century Gothic" w:hAnsi="Century Gothic" w:cs="Times New Roman"/>
      <w:sz w:val="20"/>
    </w:rPr>
  </w:style>
  <w:style w:type="character" w:customStyle="1" w:styleId="puce2Car">
    <w:name w:val="puce 2 Car"/>
    <w:basedOn w:val="Policepardfaut"/>
    <w:link w:val="puce2"/>
    <w:rsid w:val="00B2750C"/>
    <w:rPr>
      <w:rFonts w:ascii="Century Gothic" w:hAnsi="Century Gothic" w:cs="Times New Roman"/>
      <w:sz w:val="20"/>
    </w:rPr>
  </w:style>
  <w:style w:type="paragraph" w:styleId="Rvision">
    <w:name w:val="Revision"/>
    <w:hidden/>
    <w:uiPriority w:val="99"/>
    <w:semiHidden/>
    <w:rsid w:val="003D21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FAEE-D21A-426C-9CFA-8B272464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Trame de l’appel à projets équité</vt:lpstr>
    </vt:vector>
  </TitlesOfParts>
  <Company>FMFP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Trame de l’appel à projets équité</dc:title>
  <dc:subject>Juillet 2022</dc:subject>
  <dc:creator>Hasina RANDRIAMIARY</dc:creator>
  <cp:lastModifiedBy>Vanessa RANDRIA</cp:lastModifiedBy>
  <cp:revision>5</cp:revision>
  <dcterms:created xsi:type="dcterms:W3CDTF">2023-10-26T08:18:00Z</dcterms:created>
  <dcterms:modified xsi:type="dcterms:W3CDTF">2023-10-31T12:44:00Z</dcterms:modified>
</cp:coreProperties>
</file>